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62" w:rsidRPr="00FE6062" w:rsidRDefault="009C06A3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号（第</w:t>
      </w:r>
      <w:r>
        <w:rPr>
          <w:sz w:val="22"/>
          <w:szCs w:val="22"/>
        </w:rPr>
        <w:t>11</w:t>
      </w:r>
      <w:r w:rsidR="00FE6062" w:rsidRPr="00FE6062">
        <w:rPr>
          <w:rFonts w:hint="eastAsia"/>
          <w:sz w:val="22"/>
          <w:szCs w:val="22"/>
        </w:rPr>
        <w:t>条関係）</w:t>
      </w:r>
    </w:p>
    <w:p w:rsidR="00FE6062" w:rsidRDefault="00FE6062"/>
    <w:p w:rsidR="00FE6062" w:rsidRPr="00FE6062" w:rsidRDefault="009C06A3" w:rsidP="00FE606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設置計画変更届</w:t>
      </w:r>
    </w:p>
    <w:p w:rsidR="00FE6062" w:rsidRDefault="00FE6062"/>
    <w:p w:rsidR="00FE6062" w:rsidRPr="00FE6062" w:rsidRDefault="009C06A3" w:rsidP="00FE606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FE6062" w:rsidRPr="00FE6062">
        <w:rPr>
          <w:rFonts w:hint="eastAsia"/>
          <w:sz w:val="22"/>
          <w:szCs w:val="22"/>
        </w:rPr>
        <w:t>年</w:t>
      </w:r>
      <w:r w:rsidR="00A66A3A">
        <w:rPr>
          <w:rFonts w:hint="eastAsia"/>
          <w:sz w:val="22"/>
          <w:szCs w:val="22"/>
        </w:rPr>
        <w:t xml:space="preserve">　　</w:t>
      </w:r>
      <w:r w:rsidR="00FE6062" w:rsidRPr="00FE6062">
        <w:rPr>
          <w:rFonts w:hint="eastAsia"/>
          <w:sz w:val="22"/>
          <w:szCs w:val="22"/>
        </w:rPr>
        <w:t>月</w:t>
      </w:r>
      <w:r w:rsidR="00A66A3A">
        <w:rPr>
          <w:rFonts w:hint="eastAsia"/>
          <w:sz w:val="22"/>
          <w:szCs w:val="22"/>
        </w:rPr>
        <w:t xml:space="preserve">　　</w:t>
      </w:r>
      <w:r w:rsidR="00FE6062" w:rsidRPr="00FE6062">
        <w:rPr>
          <w:rFonts w:hint="eastAsia"/>
          <w:sz w:val="22"/>
          <w:szCs w:val="22"/>
        </w:rPr>
        <w:t>日</w:t>
      </w:r>
    </w:p>
    <w:p w:rsidR="00FE6062" w:rsidRPr="00FE6062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 xml:space="preserve">　</w:t>
      </w:r>
    </w:p>
    <w:p w:rsidR="00FE6062" w:rsidRPr="00813741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 xml:space="preserve">赤穂市長　</w:t>
      </w:r>
      <w:r w:rsidR="004A77E3">
        <w:rPr>
          <w:rFonts w:hint="eastAsia"/>
          <w:sz w:val="22"/>
          <w:szCs w:val="22"/>
        </w:rPr>
        <w:t>宛</w:t>
      </w:r>
    </w:p>
    <w:p w:rsidR="00FE6062" w:rsidRPr="00FE6062" w:rsidRDefault="00FE6062">
      <w:pPr>
        <w:rPr>
          <w:sz w:val="22"/>
          <w:szCs w:val="22"/>
        </w:rPr>
      </w:pPr>
    </w:p>
    <w:p w:rsidR="00FE6062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　　　　申請</w:t>
      </w:r>
      <w:r w:rsidR="00D779C6">
        <w:rPr>
          <w:rFonts w:hint="eastAsia"/>
          <w:sz w:val="22"/>
          <w:szCs w:val="22"/>
        </w:rPr>
        <w:t>者</w:t>
      </w:r>
    </w:p>
    <w:p w:rsidR="00FE6062" w:rsidRPr="0059783B" w:rsidRDefault="009C06A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59783B">
        <w:rPr>
          <w:rFonts w:hint="eastAsia"/>
          <w:sz w:val="22"/>
          <w:szCs w:val="22"/>
          <w:u w:val="single"/>
        </w:rPr>
        <w:t xml:space="preserve">住　　所　</w:t>
      </w:r>
      <w:r w:rsidR="005702FE" w:rsidRPr="0059783B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FE6062" w:rsidRPr="0059783B" w:rsidRDefault="009C06A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59783B">
        <w:rPr>
          <w:rFonts w:hint="eastAsia"/>
          <w:sz w:val="22"/>
          <w:szCs w:val="22"/>
          <w:u w:val="single"/>
        </w:rPr>
        <w:t xml:space="preserve">名　　称　</w:t>
      </w:r>
      <w:r w:rsidR="005702FE" w:rsidRPr="0059783B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FE6062" w:rsidRPr="0059783B" w:rsidRDefault="00FE6062">
      <w:pPr>
        <w:rPr>
          <w:sz w:val="24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59783B">
        <w:rPr>
          <w:rFonts w:hint="eastAsia"/>
          <w:sz w:val="22"/>
          <w:szCs w:val="22"/>
          <w:u w:val="single"/>
        </w:rPr>
        <w:t xml:space="preserve">代表者名　</w:t>
      </w:r>
      <w:r w:rsidR="009C06A3" w:rsidRPr="0059783B">
        <w:rPr>
          <w:rFonts w:hint="eastAsia"/>
          <w:sz w:val="22"/>
          <w:szCs w:val="22"/>
          <w:u w:val="single"/>
        </w:rPr>
        <w:t xml:space="preserve">　　　　　　　　　　　　</w:t>
      </w:r>
      <w:r w:rsidRPr="0059783B">
        <w:rPr>
          <w:rFonts w:hint="eastAsia"/>
          <w:sz w:val="22"/>
          <w:szCs w:val="22"/>
          <w:u w:val="single"/>
        </w:rPr>
        <w:t xml:space="preserve">　　</w:t>
      </w:r>
      <w:r w:rsidR="005702FE" w:rsidRPr="0059783B">
        <w:rPr>
          <w:rFonts w:hint="eastAsia"/>
          <w:sz w:val="22"/>
          <w:szCs w:val="22"/>
          <w:u w:val="single"/>
        </w:rPr>
        <w:t xml:space="preserve">　</w:t>
      </w:r>
    </w:p>
    <w:p w:rsidR="00992459" w:rsidRPr="0059783B" w:rsidRDefault="005702FE">
      <w:pPr>
        <w:rPr>
          <w:sz w:val="24"/>
          <w:u w:val="single"/>
        </w:rPr>
      </w:pPr>
      <w:r w:rsidRPr="005702F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Pr="0059783B">
        <w:rPr>
          <w:rFonts w:hint="eastAsia"/>
          <w:sz w:val="22"/>
          <w:szCs w:val="22"/>
          <w:u w:val="single"/>
        </w:rPr>
        <w:t>連</w:t>
      </w:r>
      <w:r w:rsidRPr="0059783B">
        <w:rPr>
          <w:sz w:val="22"/>
          <w:szCs w:val="22"/>
          <w:u w:val="single"/>
        </w:rPr>
        <w:t xml:space="preserve"> </w:t>
      </w:r>
      <w:r w:rsidRPr="0059783B">
        <w:rPr>
          <w:rFonts w:hint="eastAsia"/>
          <w:sz w:val="22"/>
          <w:szCs w:val="22"/>
          <w:u w:val="single"/>
        </w:rPr>
        <w:t>絡</w:t>
      </w:r>
      <w:r w:rsidRPr="0059783B">
        <w:rPr>
          <w:sz w:val="22"/>
          <w:szCs w:val="22"/>
          <w:u w:val="single"/>
        </w:rPr>
        <w:t xml:space="preserve"> </w:t>
      </w:r>
      <w:r w:rsidRPr="0059783B">
        <w:rPr>
          <w:rFonts w:hint="eastAsia"/>
          <w:sz w:val="22"/>
          <w:szCs w:val="22"/>
          <w:u w:val="single"/>
        </w:rPr>
        <w:t xml:space="preserve">先　　　　　　</w:t>
      </w:r>
      <w:r w:rsidR="0059783B" w:rsidRPr="0059783B">
        <w:rPr>
          <w:rFonts w:hint="eastAsia"/>
          <w:sz w:val="22"/>
          <w:szCs w:val="22"/>
          <w:u w:val="single"/>
        </w:rPr>
        <w:t xml:space="preserve">　</w:t>
      </w:r>
      <w:r w:rsidRPr="0059783B">
        <w:rPr>
          <w:rFonts w:hint="eastAsia"/>
          <w:sz w:val="22"/>
          <w:szCs w:val="22"/>
          <w:u w:val="single"/>
        </w:rPr>
        <w:t xml:space="preserve">　　　　　　　　　</w:t>
      </w:r>
    </w:p>
    <w:p w:rsidR="00FE6062" w:rsidRPr="004737F0" w:rsidRDefault="00FE6062">
      <w:pPr>
        <w:rPr>
          <w:sz w:val="24"/>
        </w:rPr>
      </w:pPr>
    </w:p>
    <w:p w:rsidR="00FE6062" w:rsidRDefault="00FE6062">
      <w:pPr>
        <w:rPr>
          <w:sz w:val="24"/>
        </w:rPr>
      </w:pPr>
    </w:p>
    <w:p w:rsidR="00A14C5F" w:rsidRDefault="009C06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指定事業者の指定に係る工場の設計計画を変更したいので、赤穂市工場立地促進条例第７条及び同条例施行規則第１１条の規定により次のとおり届け出ます。</w:t>
      </w:r>
    </w:p>
    <w:p w:rsidR="00A14C5F" w:rsidRDefault="00A14C5F" w:rsidP="00A14C5F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5288"/>
      </w:tblGrid>
      <w:tr w:rsid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9C06A3" w:rsidP="00281CDE">
            <w:pPr>
              <w:jc w:val="center"/>
            </w:pPr>
            <w:r w:rsidRPr="00281CDE">
              <w:rPr>
                <w:rFonts w:hint="eastAsia"/>
                <w:sz w:val="22"/>
              </w:rPr>
              <w:t>工場の名称</w:t>
            </w:r>
          </w:p>
        </w:tc>
        <w:tc>
          <w:tcPr>
            <w:tcW w:w="5288" w:type="dxa"/>
          </w:tcPr>
          <w:p w:rsidR="009C06A3" w:rsidRDefault="009C06A3" w:rsidP="00281CDE">
            <w:pPr>
              <w:jc w:val="center"/>
            </w:pPr>
          </w:p>
        </w:tc>
      </w:tr>
      <w:tr w:rsid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9C06A3" w:rsidP="00281CDE">
            <w:pPr>
              <w:jc w:val="center"/>
            </w:pPr>
            <w:r>
              <w:rPr>
                <w:rFonts w:hint="eastAsia"/>
              </w:rPr>
              <w:t>工場の所在地</w:t>
            </w:r>
          </w:p>
        </w:tc>
        <w:tc>
          <w:tcPr>
            <w:tcW w:w="5288" w:type="dxa"/>
            <w:vAlign w:val="center"/>
          </w:tcPr>
          <w:p w:rsidR="009C06A3" w:rsidRDefault="009C06A3" w:rsidP="00281CDE">
            <w:pPr>
              <w:ind w:firstLineChars="200" w:firstLine="420"/>
            </w:pPr>
          </w:p>
        </w:tc>
      </w:tr>
      <w:tr w:rsidR="009C06A3" w:rsidRP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9C06A3" w:rsidP="00281CDE">
            <w:pPr>
              <w:jc w:val="center"/>
            </w:pPr>
            <w:r>
              <w:rPr>
                <w:rFonts w:hint="eastAsia"/>
              </w:rPr>
              <w:t>指定年月日</w:t>
            </w:r>
          </w:p>
          <w:p w:rsidR="009C06A3" w:rsidRDefault="009C06A3" w:rsidP="00281CDE">
            <w:pPr>
              <w:jc w:val="center"/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5288" w:type="dxa"/>
            <w:vAlign w:val="center"/>
          </w:tcPr>
          <w:p w:rsidR="009C06A3" w:rsidRPr="009C06A3" w:rsidRDefault="009C06A3" w:rsidP="00281CDE">
            <w:pPr>
              <w:ind w:firstLineChars="500" w:firstLine="1050"/>
            </w:pPr>
            <w:r>
              <w:rPr>
                <w:rFonts w:hint="eastAsia"/>
              </w:rPr>
              <w:t>年　　　月　　　日　赤　　第　　　　号</w:t>
            </w:r>
          </w:p>
        </w:tc>
      </w:tr>
      <w:tr w:rsid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Pr="009C06A3" w:rsidRDefault="009C06A3" w:rsidP="00281CDE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288" w:type="dxa"/>
            <w:vAlign w:val="center"/>
          </w:tcPr>
          <w:p w:rsidR="009C06A3" w:rsidRDefault="009C06A3" w:rsidP="00281CDE">
            <w:pPr>
              <w:ind w:firstLineChars="200" w:firstLine="420"/>
            </w:pPr>
          </w:p>
        </w:tc>
      </w:tr>
      <w:tr w:rsidR="009C06A3" w:rsidTr="00281CDE">
        <w:trPr>
          <w:trHeight w:val="2268"/>
        </w:trPr>
        <w:tc>
          <w:tcPr>
            <w:tcW w:w="2508" w:type="dxa"/>
            <w:vAlign w:val="center"/>
          </w:tcPr>
          <w:p w:rsidR="009C06A3" w:rsidRDefault="009C06A3" w:rsidP="00281CDE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288" w:type="dxa"/>
            <w:vAlign w:val="center"/>
          </w:tcPr>
          <w:p w:rsidR="009C06A3" w:rsidRDefault="009C06A3" w:rsidP="00281CDE">
            <w:pPr>
              <w:ind w:firstLineChars="200" w:firstLine="420"/>
            </w:pPr>
          </w:p>
        </w:tc>
      </w:tr>
      <w:tr w:rsid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9C06A3" w:rsidP="00281CDE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288" w:type="dxa"/>
            <w:vAlign w:val="center"/>
          </w:tcPr>
          <w:p w:rsidR="009C06A3" w:rsidRDefault="009C06A3" w:rsidP="00281CDE">
            <w:pPr>
              <w:ind w:firstLineChars="200" w:firstLine="420"/>
            </w:pPr>
          </w:p>
        </w:tc>
      </w:tr>
    </w:tbl>
    <w:p w:rsidR="00A14C5F" w:rsidRDefault="006D2728" w:rsidP="00A14C5F">
      <w:r>
        <w:rPr>
          <w:rFonts w:hint="eastAsia"/>
        </w:rPr>
        <w:t xml:space="preserve">　（添付書類）</w:t>
      </w:r>
    </w:p>
    <w:p w:rsidR="006D2728" w:rsidRPr="00A14C5F" w:rsidRDefault="006D2728" w:rsidP="00A14C5F">
      <w:pPr>
        <w:rPr>
          <w:sz w:val="22"/>
          <w:szCs w:val="22"/>
        </w:rPr>
      </w:pPr>
      <w:r>
        <w:rPr>
          <w:rFonts w:hint="eastAsia"/>
        </w:rPr>
        <w:t xml:space="preserve">　　　　施設の変更計画図及び配置図、その他関係書類</w:t>
      </w:r>
    </w:p>
    <w:sectPr w:rsidR="006D2728" w:rsidRPr="00A14C5F" w:rsidSect="0059783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D2C" w:rsidRDefault="00500D2C" w:rsidP="002D1C6A">
      <w:r>
        <w:separator/>
      </w:r>
    </w:p>
  </w:endnote>
  <w:endnote w:type="continuationSeparator" w:id="0">
    <w:p w:rsidR="00500D2C" w:rsidRDefault="00500D2C" w:rsidP="002D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D2C" w:rsidRDefault="00500D2C" w:rsidP="002D1C6A">
      <w:r>
        <w:separator/>
      </w:r>
    </w:p>
  </w:footnote>
  <w:footnote w:type="continuationSeparator" w:id="0">
    <w:p w:rsidR="00500D2C" w:rsidRDefault="00500D2C" w:rsidP="002D1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6EFF"/>
    <w:multiLevelType w:val="hybridMultilevel"/>
    <w:tmpl w:val="C4FC8D44"/>
    <w:lvl w:ilvl="0" w:tplc="A3C65720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3B1B0E"/>
    <w:multiLevelType w:val="hybridMultilevel"/>
    <w:tmpl w:val="A18E6E3A"/>
    <w:lvl w:ilvl="0" w:tplc="E31678DA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5F2E3991"/>
    <w:multiLevelType w:val="hybridMultilevel"/>
    <w:tmpl w:val="472AA2F8"/>
    <w:lvl w:ilvl="0" w:tplc="1AE062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8B52AE5"/>
    <w:multiLevelType w:val="hybridMultilevel"/>
    <w:tmpl w:val="59F81540"/>
    <w:lvl w:ilvl="0" w:tplc="92AC5E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62"/>
    <w:rsid w:val="0001367D"/>
    <w:rsid w:val="0006417B"/>
    <w:rsid w:val="00072AC8"/>
    <w:rsid w:val="00077BD5"/>
    <w:rsid w:val="00085657"/>
    <w:rsid w:val="000C206F"/>
    <w:rsid w:val="000F1352"/>
    <w:rsid w:val="00153CD9"/>
    <w:rsid w:val="00154FFB"/>
    <w:rsid w:val="00187184"/>
    <w:rsid w:val="001C2D5B"/>
    <w:rsid w:val="00201DD2"/>
    <w:rsid w:val="00223F67"/>
    <w:rsid w:val="002673B9"/>
    <w:rsid w:val="002814B8"/>
    <w:rsid w:val="00281CDE"/>
    <w:rsid w:val="002B1262"/>
    <w:rsid w:val="002D1C6A"/>
    <w:rsid w:val="002E08BE"/>
    <w:rsid w:val="00323F9C"/>
    <w:rsid w:val="00325FBB"/>
    <w:rsid w:val="003414A9"/>
    <w:rsid w:val="0036014C"/>
    <w:rsid w:val="003639C1"/>
    <w:rsid w:val="0039056A"/>
    <w:rsid w:val="003A53C5"/>
    <w:rsid w:val="003B0815"/>
    <w:rsid w:val="003C10C9"/>
    <w:rsid w:val="003D02DC"/>
    <w:rsid w:val="003F0627"/>
    <w:rsid w:val="004156C3"/>
    <w:rsid w:val="00452CD9"/>
    <w:rsid w:val="004737F0"/>
    <w:rsid w:val="00473FD4"/>
    <w:rsid w:val="00475A8D"/>
    <w:rsid w:val="004803FF"/>
    <w:rsid w:val="00484699"/>
    <w:rsid w:val="004861A4"/>
    <w:rsid w:val="004A2052"/>
    <w:rsid w:val="004A77E3"/>
    <w:rsid w:val="004B46B2"/>
    <w:rsid w:val="004C121D"/>
    <w:rsid w:val="00500D2C"/>
    <w:rsid w:val="00507F37"/>
    <w:rsid w:val="00530294"/>
    <w:rsid w:val="005702FE"/>
    <w:rsid w:val="0059783B"/>
    <w:rsid w:val="005E15F4"/>
    <w:rsid w:val="005F585E"/>
    <w:rsid w:val="006354EF"/>
    <w:rsid w:val="006C120F"/>
    <w:rsid w:val="006D2728"/>
    <w:rsid w:val="006F59AA"/>
    <w:rsid w:val="007054C8"/>
    <w:rsid w:val="00710A65"/>
    <w:rsid w:val="007355FD"/>
    <w:rsid w:val="007643B0"/>
    <w:rsid w:val="00781664"/>
    <w:rsid w:val="007A55E7"/>
    <w:rsid w:val="00813741"/>
    <w:rsid w:val="008220C2"/>
    <w:rsid w:val="008452DC"/>
    <w:rsid w:val="00870528"/>
    <w:rsid w:val="00875A57"/>
    <w:rsid w:val="00886C63"/>
    <w:rsid w:val="008E2534"/>
    <w:rsid w:val="0090182B"/>
    <w:rsid w:val="0091788F"/>
    <w:rsid w:val="00933036"/>
    <w:rsid w:val="00952ED0"/>
    <w:rsid w:val="00953FFA"/>
    <w:rsid w:val="00956550"/>
    <w:rsid w:val="00992459"/>
    <w:rsid w:val="009C06A3"/>
    <w:rsid w:val="00A14C5F"/>
    <w:rsid w:val="00A30CA6"/>
    <w:rsid w:val="00A66A3A"/>
    <w:rsid w:val="00AB0247"/>
    <w:rsid w:val="00B51AC3"/>
    <w:rsid w:val="00B94DE4"/>
    <w:rsid w:val="00BB669C"/>
    <w:rsid w:val="00BB7E25"/>
    <w:rsid w:val="00BC0835"/>
    <w:rsid w:val="00BC7AEF"/>
    <w:rsid w:val="00BD491E"/>
    <w:rsid w:val="00C165F4"/>
    <w:rsid w:val="00C2642F"/>
    <w:rsid w:val="00C43469"/>
    <w:rsid w:val="00D172DA"/>
    <w:rsid w:val="00D54251"/>
    <w:rsid w:val="00D669DB"/>
    <w:rsid w:val="00D779C6"/>
    <w:rsid w:val="00DA1AD0"/>
    <w:rsid w:val="00DA7B29"/>
    <w:rsid w:val="00DB1DAC"/>
    <w:rsid w:val="00DB675E"/>
    <w:rsid w:val="00DE41E9"/>
    <w:rsid w:val="00E319F5"/>
    <w:rsid w:val="00E37097"/>
    <w:rsid w:val="00E5539B"/>
    <w:rsid w:val="00E727AF"/>
    <w:rsid w:val="00E87306"/>
    <w:rsid w:val="00ED6294"/>
    <w:rsid w:val="00EF36EE"/>
    <w:rsid w:val="00EF519B"/>
    <w:rsid w:val="00EF61FD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D8269F-CB7E-4B52-9EE8-7F7FBD28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14C5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A14C5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14C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669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D1C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D1C6A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D1C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D1C6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2010-03-03T05:15:00Z</cp:lastPrinted>
  <dcterms:created xsi:type="dcterms:W3CDTF">2025-04-28T01:31:00Z</dcterms:created>
  <dcterms:modified xsi:type="dcterms:W3CDTF">2025-04-28T01:31:00Z</dcterms:modified>
</cp:coreProperties>
</file>